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97ED" w14:textId="1750A92E" w:rsidR="00731B20" w:rsidRPr="00E97009" w:rsidRDefault="00731B20" w:rsidP="00B502A1">
      <w:pPr>
        <w:spacing w:line="0" w:lineRule="atLeast"/>
        <w:jc w:val="center"/>
        <w:rPr>
          <w:rFonts w:ascii="UD デジタル 教科書体 NK-R" w:eastAsia="UD デジタル 教科書体 NK-R" w:hAnsi="Meiryo UI"/>
          <w:sz w:val="24"/>
          <w:szCs w:val="24"/>
        </w:rPr>
      </w:pPr>
      <w:r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出店申込書</w:t>
      </w:r>
    </w:p>
    <w:p w14:paraId="6CB7F9B9" w14:textId="6C0DCB8B" w:rsidR="00731B20" w:rsidRPr="00E97009" w:rsidRDefault="008D30BF" w:rsidP="003F37F3">
      <w:pPr>
        <w:spacing w:line="0" w:lineRule="atLeast"/>
        <w:jc w:val="right"/>
        <w:rPr>
          <w:rFonts w:ascii="UD デジタル 教科書体 NK-R" w:eastAsia="UD デジタル 教科書体 NK-R" w:hAnsi="Meiryo UI"/>
          <w:sz w:val="24"/>
          <w:szCs w:val="24"/>
        </w:rPr>
      </w:pPr>
      <w:r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令和</w:t>
      </w:r>
      <w:r w:rsidR="00731B20" w:rsidRPr="00E97009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　年　　月</w:t>
      </w:r>
      <w:r w:rsidR="003F37F3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　日</w:t>
      </w:r>
    </w:p>
    <w:p w14:paraId="68F4239E" w14:textId="77777777" w:rsidR="00731B20" w:rsidRPr="003F37F3" w:rsidRDefault="00731B20" w:rsidP="00B502A1">
      <w:pPr>
        <w:spacing w:line="0" w:lineRule="atLeast"/>
        <w:rPr>
          <w:rFonts w:ascii="UD デジタル 教科書体 NK-R" w:eastAsia="UD デジタル 教科書体 NK-R" w:hAnsi="Meiryo UI"/>
          <w:sz w:val="24"/>
          <w:szCs w:val="24"/>
        </w:rPr>
      </w:pPr>
    </w:p>
    <w:p w14:paraId="298ED1EF" w14:textId="32FAAFB5" w:rsidR="00731B20" w:rsidRDefault="003F37F3" w:rsidP="001C0FF1">
      <w:pPr>
        <w:spacing w:line="0" w:lineRule="atLeast"/>
        <w:ind w:firstLineChars="100" w:firstLine="240"/>
        <w:rPr>
          <w:rFonts w:ascii="UD デジタル 教科書体 NK-R" w:eastAsia="UD デジタル 教科書体 NK-R" w:hAnsi="Meiryo UI"/>
          <w:sz w:val="24"/>
          <w:szCs w:val="24"/>
        </w:rPr>
      </w:pPr>
      <w:r w:rsidRPr="003F37F3">
        <w:rPr>
          <w:rFonts w:ascii="UD デジタル 教科書体 NK-R" w:eastAsia="UD デジタル 教科書体 NK-R" w:hAnsi="Meiryo UI" w:hint="eastAsia"/>
          <w:sz w:val="24"/>
          <w:szCs w:val="24"/>
        </w:rPr>
        <w:t>令和</w:t>
      </w:r>
      <w:r w:rsidR="00450072">
        <w:rPr>
          <w:rFonts w:ascii="UD デジタル 教科書体 NK-R" w:eastAsia="UD デジタル 教科書体 NK-R" w:hAnsi="Meiryo UI" w:hint="eastAsia"/>
          <w:sz w:val="24"/>
          <w:szCs w:val="24"/>
        </w:rPr>
        <w:t>8</w:t>
      </w:r>
      <w:r w:rsidRPr="003F37F3">
        <w:rPr>
          <w:rFonts w:ascii="UD デジタル 教科書体 NK-R" w:eastAsia="UD デジタル 教科書体 NK-R" w:hAnsi="Meiryo UI" w:hint="eastAsia"/>
          <w:sz w:val="24"/>
          <w:szCs w:val="24"/>
        </w:rPr>
        <w:t>年度大阪府立福祉情報コミュニケーションセンターパン販売出店者</w:t>
      </w:r>
      <w:r w:rsidR="00731B20"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募集について、下記のとおり申</w:t>
      </w:r>
      <w:r w:rsidR="00506BED"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し</w:t>
      </w:r>
      <w:r w:rsidR="00731B20"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込みます。</w:t>
      </w:r>
    </w:p>
    <w:p w14:paraId="1C0E4EBE" w14:textId="77777777" w:rsidR="003F37F3" w:rsidRPr="00E97009" w:rsidRDefault="003F37F3" w:rsidP="001C0FF1">
      <w:pPr>
        <w:spacing w:line="0" w:lineRule="atLeast"/>
        <w:ind w:firstLineChars="100" w:firstLine="240"/>
        <w:rPr>
          <w:rFonts w:ascii="UD デジタル 教科書体 NK-R" w:eastAsia="UD デジタル 教科書体 NK-R" w:hAnsi="Meiryo UI"/>
          <w:sz w:val="24"/>
          <w:szCs w:val="24"/>
        </w:rPr>
      </w:pPr>
    </w:p>
    <w:p w14:paraId="6718787E" w14:textId="77777777" w:rsidR="00731B20" w:rsidRPr="00E97009" w:rsidRDefault="00731B20" w:rsidP="00B502A1">
      <w:pPr>
        <w:pStyle w:val="a7"/>
        <w:spacing w:line="0" w:lineRule="atLeast"/>
        <w:rPr>
          <w:rFonts w:ascii="UD デジタル 教科書体 NK-R" w:eastAsia="UD デジタル 教科書体 NK-R" w:hAnsi="Meiryo UI"/>
          <w:sz w:val="24"/>
          <w:szCs w:val="24"/>
        </w:rPr>
      </w:pPr>
      <w:r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記</w:t>
      </w:r>
    </w:p>
    <w:p w14:paraId="30D35C3B" w14:textId="77777777" w:rsidR="00731B20" w:rsidRPr="00E97009" w:rsidRDefault="00731B20" w:rsidP="00B502A1">
      <w:pPr>
        <w:spacing w:line="0" w:lineRule="atLeast"/>
        <w:rPr>
          <w:rFonts w:ascii="UD デジタル 教科書体 NK-R" w:eastAsia="UD デジタル 教科書体 NK-R" w:hAnsi="Meiryo UI"/>
          <w:b/>
          <w:sz w:val="24"/>
          <w:szCs w:val="24"/>
        </w:rPr>
      </w:pPr>
      <w:r w:rsidRPr="00E97009">
        <w:rPr>
          <w:rFonts w:ascii="UD デジタル 教科書体 NK-R" w:eastAsia="UD デジタル 教科書体 NK-R" w:hAnsi="Meiryo UI" w:hint="eastAsia"/>
          <w:b/>
          <w:sz w:val="24"/>
          <w:szCs w:val="24"/>
        </w:rPr>
        <w:t>１　申込者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260"/>
        <w:gridCol w:w="1134"/>
        <w:gridCol w:w="3348"/>
      </w:tblGrid>
      <w:tr w:rsidR="00731B20" w:rsidRPr="00E97009" w14:paraId="3DA10A63" w14:textId="77777777" w:rsidTr="00A3749B">
        <w:trPr>
          <w:trHeight w:val="720"/>
        </w:trPr>
        <w:tc>
          <w:tcPr>
            <w:tcW w:w="1418" w:type="dxa"/>
            <w:vAlign w:val="center"/>
          </w:tcPr>
          <w:p w14:paraId="723E7515" w14:textId="77777777" w:rsidR="003F37F3" w:rsidRDefault="003F37F3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法人名・</w:t>
            </w:r>
          </w:p>
          <w:p w14:paraId="7A0DB797" w14:textId="51B39A97" w:rsidR="00731B20" w:rsidRPr="00E97009" w:rsidRDefault="00731B20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事業所名</w:t>
            </w:r>
          </w:p>
        </w:tc>
        <w:tc>
          <w:tcPr>
            <w:tcW w:w="7742" w:type="dxa"/>
            <w:gridSpan w:val="3"/>
            <w:vAlign w:val="center"/>
          </w:tcPr>
          <w:p w14:paraId="7B491469" w14:textId="77777777" w:rsidR="00731B20" w:rsidRPr="00E97009" w:rsidRDefault="00731B20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EF0297" w:rsidRPr="00E97009" w14:paraId="69508061" w14:textId="77777777" w:rsidTr="00A3749B">
        <w:trPr>
          <w:trHeight w:val="720"/>
        </w:trPr>
        <w:tc>
          <w:tcPr>
            <w:tcW w:w="1418" w:type="dxa"/>
            <w:vAlign w:val="center"/>
          </w:tcPr>
          <w:p w14:paraId="661856BF" w14:textId="77777777" w:rsidR="00EF0297" w:rsidRPr="00E97009" w:rsidRDefault="00EF0297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事業所形態</w:t>
            </w:r>
          </w:p>
        </w:tc>
        <w:tc>
          <w:tcPr>
            <w:tcW w:w="7742" w:type="dxa"/>
            <w:gridSpan w:val="3"/>
            <w:vAlign w:val="center"/>
          </w:tcPr>
          <w:p w14:paraId="4EC4D4F9" w14:textId="77777777" w:rsidR="0044783D" w:rsidRPr="00E97009" w:rsidRDefault="0044783D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※いずれかを〇で囲んでください。</w:t>
            </w:r>
          </w:p>
          <w:p w14:paraId="702B2A66" w14:textId="51930A99" w:rsidR="00EF0297" w:rsidRPr="00E97009" w:rsidRDefault="007327AE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就労継続支援B型事業所</w:t>
            </w: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・</w:t>
            </w:r>
            <w:r w:rsidR="00EF0297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就労継続支援A型事業所・</w:t>
            </w:r>
          </w:p>
          <w:p w14:paraId="43067202" w14:textId="1F7D4DAE" w:rsidR="00EF0297" w:rsidRPr="00E97009" w:rsidRDefault="00EF0297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生活介護事業所</w:t>
            </w:r>
            <w:r w:rsidR="00B502A1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・</w:t>
            </w:r>
            <w:r w:rsidR="00B502A1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地域活動支援センター</w:t>
            </w:r>
            <w:r w:rsidR="00B502A1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・</w:t>
            </w:r>
            <w:r w:rsidR="00B502A1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その他（　　　　　　　　</w:t>
            </w:r>
            <w:r w:rsidR="006B2F5B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　　　</w:t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="005A4D05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）</w:t>
            </w:r>
          </w:p>
        </w:tc>
      </w:tr>
      <w:tr w:rsidR="00731B20" w:rsidRPr="00E97009" w14:paraId="6E67D4B8" w14:textId="77777777" w:rsidTr="00ED2A6A">
        <w:trPr>
          <w:trHeight w:val="824"/>
        </w:trPr>
        <w:tc>
          <w:tcPr>
            <w:tcW w:w="1418" w:type="dxa"/>
            <w:vAlign w:val="center"/>
          </w:tcPr>
          <w:p w14:paraId="229AD58C" w14:textId="77777777" w:rsidR="00731B20" w:rsidRPr="00E97009" w:rsidRDefault="00731B20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事業所</w:t>
            </w:r>
          </w:p>
          <w:p w14:paraId="28FF2B96" w14:textId="77777777" w:rsidR="00731B20" w:rsidRPr="00E97009" w:rsidRDefault="00731B20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代表者</w:t>
            </w:r>
          </w:p>
        </w:tc>
        <w:tc>
          <w:tcPr>
            <w:tcW w:w="7742" w:type="dxa"/>
            <w:gridSpan w:val="3"/>
            <w:vAlign w:val="center"/>
          </w:tcPr>
          <w:p w14:paraId="6037D728" w14:textId="77777777" w:rsidR="00731B20" w:rsidRPr="00E97009" w:rsidRDefault="00731B20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[役職]　　　　　　　　　　[</w:t>
            </w:r>
            <w:r w:rsidR="000C7074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C7074" w:rsidRPr="00E97009">
                    <w:rPr>
                      <w:rFonts w:ascii="UD デジタル 教科書体 NK-R" w:eastAsia="UD デジタル 教科書体 NK-R" w:hAnsi="Meiryo UI" w:hint="eastAsia"/>
                      <w:sz w:val="24"/>
                      <w:szCs w:val="24"/>
                    </w:rPr>
                    <w:t>しめい</w:t>
                  </w:r>
                </w:rt>
                <w:rubyBase>
                  <w:r w:rsidR="000C7074" w:rsidRPr="00E97009">
                    <w:rPr>
                      <w:rFonts w:ascii="UD デジタル 教科書体 NK-R" w:eastAsia="UD デジタル 教科書体 NK-R" w:hAnsi="Meiryo UI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]</w:t>
            </w:r>
            <w:r w:rsidR="005A4D05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（ふりがなをお願いいたします。）</w:t>
            </w:r>
          </w:p>
          <w:p w14:paraId="5946062D" w14:textId="77777777" w:rsidR="005A4D05" w:rsidRPr="00E97009" w:rsidRDefault="005A4D05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731B20" w:rsidRPr="00E97009" w14:paraId="0B187A4C" w14:textId="77777777" w:rsidTr="00ED2A6A">
        <w:trPr>
          <w:trHeight w:val="837"/>
        </w:trPr>
        <w:tc>
          <w:tcPr>
            <w:tcW w:w="1418" w:type="dxa"/>
            <w:vAlign w:val="center"/>
          </w:tcPr>
          <w:p w14:paraId="20589806" w14:textId="77777777" w:rsidR="00731B20" w:rsidRPr="00E97009" w:rsidRDefault="00731B20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連絡先</w:t>
            </w:r>
          </w:p>
          <w:p w14:paraId="01CCD75B" w14:textId="77777777" w:rsidR="00731B20" w:rsidRPr="00E97009" w:rsidRDefault="00731B20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（担当者）</w:t>
            </w:r>
          </w:p>
        </w:tc>
        <w:tc>
          <w:tcPr>
            <w:tcW w:w="7742" w:type="dxa"/>
            <w:gridSpan w:val="3"/>
            <w:vAlign w:val="center"/>
          </w:tcPr>
          <w:p w14:paraId="2A6E61E0" w14:textId="77777777" w:rsidR="00731B20" w:rsidRPr="00E97009" w:rsidRDefault="00731B20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[</w:t>
            </w:r>
            <w:r w:rsidR="005A4D05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役職</w:t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]　　　　　　　　　　[</w:t>
            </w:r>
            <w:r w:rsidR="000C7074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C7074" w:rsidRPr="00E97009">
                    <w:rPr>
                      <w:rFonts w:ascii="UD デジタル 教科書体 NK-R" w:eastAsia="UD デジタル 教科書体 NK-R" w:hAnsi="Meiryo UI" w:hint="eastAsia"/>
                      <w:sz w:val="24"/>
                      <w:szCs w:val="24"/>
                    </w:rPr>
                    <w:t>しめい</w:t>
                  </w:r>
                </w:rt>
                <w:rubyBase>
                  <w:r w:rsidR="000C7074" w:rsidRPr="00E97009">
                    <w:rPr>
                      <w:rFonts w:ascii="UD デジタル 教科書体 NK-R" w:eastAsia="UD デジタル 教科書体 NK-R" w:hAnsi="Meiryo UI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]</w:t>
            </w:r>
            <w:r w:rsidR="005A4D05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（ふりがなをお願いいたします。）</w:t>
            </w:r>
          </w:p>
          <w:p w14:paraId="67ADA179" w14:textId="77777777" w:rsidR="005A4D05" w:rsidRPr="00E97009" w:rsidRDefault="005A4D05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731B20" w:rsidRPr="00E97009" w14:paraId="2BF9D4A0" w14:textId="77777777" w:rsidTr="005A4D05">
        <w:trPr>
          <w:trHeight w:val="826"/>
        </w:trPr>
        <w:tc>
          <w:tcPr>
            <w:tcW w:w="1418" w:type="dxa"/>
            <w:vAlign w:val="center"/>
          </w:tcPr>
          <w:p w14:paraId="45187932" w14:textId="77777777" w:rsidR="00731B20" w:rsidRPr="00E97009" w:rsidRDefault="00731B20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所在地</w:t>
            </w:r>
          </w:p>
        </w:tc>
        <w:tc>
          <w:tcPr>
            <w:tcW w:w="7742" w:type="dxa"/>
            <w:gridSpan w:val="3"/>
            <w:vAlign w:val="center"/>
          </w:tcPr>
          <w:p w14:paraId="56EE46DC" w14:textId="77777777" w:rsidR="00731B20" w:rsidRPr="00E97009" w:rsidRDefault="00731B20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[〒　　　</w:t>
            </w:r>
            <w:r w:rsidR="008702A8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－　　　　</w:t>
            </w:r>
            <w:r w:rsidR="008702A8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]</w:t>
            </w:r>
          </w:p>
          <w:p w14:paraId="0E213BA5" w14:textId="77777777" w:rsidR="005A4D05" w:rsidRPr="00E97009" w:rsidRDefault="00B502A1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大阪府　　　　　　　　　</w:t>
            </w:r>
          </w:p>
        </w:tc>
      </w:tr>
      <w:tr w:rsidR="00731B20" w:rsidRPr="00E97009" w14:paraId="23BA69CC" w14:textId="77777777" w:rsidTr="00ED2A6A">
        <w:trPr>
          <w:trHeight w:val="437"/>
        </w:trPr>
        <w:tc>
          <w:tcPr>
            <w:tcW w:w="1418" w:type="dxa"/>
            <w:vAlign w:val="center"/>
          </w:tcPr>
          <w:p w14:paraId="2A5ED3FF" w14:textId="77777777" w:rsidR="00731B20" w:rsidRPr="00E97009" w:rsidRDefault="00731B20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電　話</w:t>
            </w:r>
          </w:p>
        </w:tc>
        <w:tc>
          <w:tcPr>
            <w:tcW w:w="3260" w:type="dxa"/>
            <w:vAlign w:val="center"/>
          </w:tcPr>
          <w:p w14:paraId="12F79742" w14:textId="77777777" w:rsidR="00731B20" w:rsidRPr="00E97009" w:rsidRDefault="00ED2A6A" w:rsidP="00B502A1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="005B737F"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　　-</w:t>
            </w:r>
          </w:p>
        </w:tc>
        <w:tc>
          <w:tcPr>
            <w:tcW w:w="1134" w:type="dxa"/>
            <w:vAlign w:val="center"/>
          </w:tcPr>
          <w:p w14:paraId="3F728C9A" w14:textId="77777777" w:rsidR="00731B20" w:rsidRPr="00E97009" w:rsidRDefault="00731B20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FAX</w:t>
            </w:r>
          </w:p>
        </w:tc>
        <w:tc>
          <w:tcPr>
            <w:tcW w:w="3348" w:type="dxa"/>
            <w:vAlign w:val="center"/>
          </w:tcPr>
          <w:p w14:paraId="2888D0AE" w14:textId="77777777" w:rsidR="00731B20" w:rsidRPr="00E97009" w:rsidRDefault="005B737F" w:rsidP="00B502A1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　　-</w:t>
            </w:r>
          </w:p>
        </w:tc>
      </w:tr>
      <w:tr w:rsidR="00731B20" w:rsidRPr="00E97009" w14:paraId="189E50BF" w14:textId="77777777" w:rsidTr="0044783D">
        <w:trPr>
          <w:trHeight w:val="457"/>
        </w:trPr>
        <w:tc>
          <w:tcPr>
            <w:tcW w:w="1418" w:type="dxa"/>
            <w:vAlign w:val="center"/>
          </w:tcPr>
          <w:p w14:paraId="41796EA2" w14:textId="77777777" w:rsidR="00731B20" w:rsidRPr="00E97009" w:rsidRDefault="00731B20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E-mail</w:t>
            </w:r>
          </w:p>
        </w:tc>
        <w:tc>
          <w:tcPr>
            <w:tcW w:w="7742" w:type="dxa"/>
            <w:gridSpan w:val="3"/>
            <w:vAlign w:val="center"/>
          </w:tcPr>
          <w:p w14:paraId="6A96072E" w14:textId="77777777" w:rsidR="00731B20" w:rsidRPr="00E97009" w:rsidRDefault="005B737F" w:rsidP="00B502A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　　　　　　　　　　　　　　</w:t>
            </w:r>
            <w:r w:rsid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　　　　　　</w:t>
            </w:r>
            <w:r w:rsidRPr="00E97009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＠</w:t>
            </w:r>
          </w:p>
        </w:tc>
      </w:tr>
      <w:tr w:rsidR="003F37F3" w:rsidRPr="00E97009" w14:paraId="082EDB14" w14:textId="77777777" w:rsidTr="00A3749B">
        <w:trPr>
          <w:trHeight w:val="810"/>
        </w:trPr>
        <w:tc>
          <w:tcPr>
            <w:tcW w:w="1418" w:type="dxa"/>
            <w:vAlign w:val="center"/>
          </w:tcPr>
          <w:p w14:paraId="558FBAB8" w14:textId="7CA4FCAA" w:rsidR="003F37F3" w:rsidRPr="00E97009" w:rsidRDefault="003F37F3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販売日時</w:t>
            </w:r>
          </w:p>
        </w:tc>
        <w:tc>
          <w:tcPr>
            <w:tcW w:w="7742" w:type="dxa"/>
            <w:gridSpan w:val="3"/>
            <w:vAlign w:val="center"/>
          </w:tcPr>
          <w:p w14:paraId="7CEAC47F" w14:textId="3B08BE20" w:rsidR="003F37F3" w:rsidRDefault="003F37F3" w:rsidP="00B502A1">
            <w:pPr>
              <w:spacing w:line="0" w:lineRule="atLeast"/>
              <w:ind w:left="22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3F37F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令和</w:t>
            </w:r>
            <w:r w:rsidR="00450072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8</w:t>
            </w:r>
            <w:r w:rsidRPr="003F37F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年</w:t>
            </w:r>
            <w:r w:rsidR="00450072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4</w:t>
            </w:r>
            <w:r w:rsidRPr="003F37F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月から令和</w:t>
            </w:r>
            <w:r w:rsidR="00C75D3A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8</w:t>
            </w:r>
            <w:r w:rsidRPr="003F37F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年</w:t>
            </w:r>
            <w:r w:rsidR="00450072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9</w:t>
            </w:r>
            <w:r w:rsidRPr="003F37F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月までの木曜日</w:t>
            </w:r>
            <w:r w:rsidR="00C75D3A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（年末年始・祝日を除く）</w:t>
            </w:r>
          </w:p>
          <w:p w14:paraId="5A4DCECE" w14:textId="63FA0CAD" w:rsidR="003F37F3" w:rsidRPr="003F37F3" w:rsidRDefault="003F37F3" w:rsidP="00B502A1">
            <w:pPr>
              <w:spacing w:line="0" w:lineRule="atLeast"/>
              <w:ind w:left="22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□　</w:t>
            </w:r>
            <w:r w:rsidRPr="003F37F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①11時30分～13時</w:t>
            </w: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（</w:t>
            </w:r>
            <w:r w:rsidRPr="003F37F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１階エントランスホール</w:t>
            </w: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）</w:t>
            </w:r>
          </w:p>
          <w:p w14:paraId="05FAF8FE" w14:textId="6F610426" w:rsidR="003F37F3" w:rsidRPr="00E97009" w:rsidRDefault="003F37F3" w:rsidP="003F37F3">
            <w:pPr>
              <w:spacing w:line="0" w:lineRule="atLeast"/>
              <w:ind w:left="22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□　</w:t>
            </w:r>
            <w:r w:rsidRPr="003F37F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②18時～19時</w:t>
            </w: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（</w:t>
            </w:r>
            <w:r w:rsidRPr="003F37F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４階ホワイエ</w:t>
            </w: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）　　※希望日時にチェックしてください。</w:t>
            </w:r>
          </w:p>
        </w:tc>
      </w:tr>
      <w:tr w:rsidR="003F37F3" w:rsidRPr="00E97009" w14:paraId="3F50F376" w14:textId="77777777" w:rsidTr="00A3749B">
        <w:trPr>
          <w:trHeight w:val="810"/>
        </w:trPr>
        <w:tc>
          <w:tcPr>
            <w:tcW w:w="1418" w:type="dxa"/>
            <w:vAlign w:val="center"/>
          </w:tcPr>
          <w:p w14:paraId="366F4187" w14:textId="158C9154" w:rsidR="003F37F3" w:rsidRDefault="003F37F3" w:rsidP="00B502A1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販売実績</w:t>
            </w:r>
          </w:p>
        </w:tc>
        <w:tc>
          <w:tcPr>
            <w:tcW w:w="7742" w:type="dxa"/>
            <w:gridSpan w:val="3"/>
            <w:vAlign w:val="center"/>
          </w:tcPr>
          <w:p w14:paraId="6531B746" w14:textId="77777777" w:rsidR="003F37F3" w:rsidRPr="003F37F3" w:rsidRDefault="003F37F3" w:rsidP="00B502A1">
            <w:pPr>
              <w:spacing w:line="0" w:lineRule="atLeast"/>
              <w:ind w:left="22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</w:tbl>
    <w:p w14:paraId="6C864E23" w14:textId="77777777" w:rsidR="005A4D05" w:rsidRPr="00E97009" w:rsidRDefault="005A4D05" w:rsidP="00B502A1">
      <w:pPr>
        <w:spacing w:line="0" w:lineRule="atLeast"/>
        <w:rPr>
          <w:rFonts w:ascii="UD デジタル 教科書体 NK-R" w:eastAsia="UD デジタル 教科書体 NK-R" w:hAnsi="Meiryo UI"/>
          <w:b/>
          <w:sz w:val="24"/>
          <w:szCs w:val="24"/>
        </w:rPr>
      </w:pPr>
    </w:p>
    <w:p w14:paraId="77708E05" w14:textId="77777777" w:rsidR="00731B20" w:rsidRPr="00E97009" w:rsidRDefault="00731B20" w:rsidP="00B502A1">
      <w:pPr>
        <w:spacing w:line="0" w:lineRule="atLeast"/>
        <w:rPr>
          <w:rFonts w:ascii="UD デジタル 教科書体 NK-R" w:eastAsia="UD デジタル 教科書体 NK-R" w:hAnsi="Meiryo UI"/>
          <w:sz w:val="24"/>
          <w:szCs w:val="24"/>
        </w:rPr>
      </w:pPr>
      <w:r w:rsidRPr="00E97009">
        <w:rPr>
          <w:rFonts w:ascii="UD デジタル 教科書体 NK-R" w:eastAsia="UD デジタル 教科書体 NK-R" w:hAnsi="Meiryo UI" w:hint="eastAsia"/>
          <w:b/>
          <w:sz w:val="24"/>
          <w:szCs w:val="24"/>
        </w:rPr>
        <w:t>２　添付書類</w:t>
      </w:r>
      <w:r w:rsidR="00E954F7"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（添付</w:t>
      </w:r>
      <w:r w:rsidR="00B502A1"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書類</w:t>
      </w:r>
      <w:r w:rsidR="00E954F7"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を確認して、</w:t>
      </w:r>
      <w:r w:rsidR="00B502A1" w:rsidRPr="00E97009">
        <w:rPr>
          <w:rFonts w:ascii="Segoe UI Symbol" w:eastAsia="UD デジタル 教科書体 NK-R" w:hAnsi="Segoe UI Symbol" w:cs="Segoe UI Symbol"/>
          <w:sz w:val="24"/>
          <w:szCs w:val="24"/>
        </w:rPr>
        <w:t>☑</w:t>
      </w:r>
      <w:r w:rsidR="00B502A1" w:rsidRPr="00E97009">
        <w:rPr>
          <w:rFonts w:ascii="UD デジタル 教科書体 NK-R" w:eastAsia="UD デジタル 教科書体 NK-R" w:hAnsi="UD デジタル 教科書体 NK-R" w:cs="UD デジタル 教科書体 NK-R" w:hint="eastAsia"/>
          <w:sz w:val="24"/>
          <w:szCs w:val="24"/>
        </w:rPr>
        <w:t>を入れてください。）</w:t>
      </w:r>
    </w:p>
    <w:p w14:paraId="4C34CA64" w14:textId="1E1970CF" w:rsidR="00B502A1" w:rsidRPr="00971E8C" w:rsidRDefault="00731B20" w:rsidP="00B502A1">
      <w:pPr>
        <w:spacing w:line="0" w:lineRule="atLeast"/>
        <w:rPr>
          <w:rFonts w:ascii="UD デジタル 教科書体 NK-R" w:eastAsia="UD デジタル 教科書体 NK-R" w:hAnsi="Meiryo UI"/>
          <w:sz w:val="24"/>
          <w:szCs w:val="24"/>
        </w:rPr>
      </w:pPr>
      <w:r w:rsidRPr="00E97009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</w:t>
      </w:r>
      <w:r w:rsidR="00B502A1" w:rsidRPr="00E97009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</w:t>
      </w:r>
      <w:r w:rsidR="00B502A1" w:rsidRPr="00971E8C">
        <w:rPr>
          <w:rFonts w:ascii="UD デジタル 教科書体 NK-R" w:eastAsia="UD デジタル 教科書体 NK-R" w:hAnsi="Meiryo UI" w:hint="eastAsia"/>
          <w:sz w:val="24"/>
          <w:szCs w:val="24"/>
        </w:rPr>
        <w:t>□</w:t>
      </w:r>
      <w:r w:rsidRPr="00971E8C">
        <w:rPr>
          <w:rFonts w:ascii="UD デジタル 教科書体 NK-R" w:eastAsia="UD デジタル 教科書体 NK-R" w:hAnsi="Meiryo UI" w:hint="eastAsia"/>
          <w:sz w:val="24"/>
          <w:szCs w:val="24"/>
        </w:rPr>
        <w:t>・こさえたんロゴマーク使用承認</w:t>
      </w:r>
      <w:r w:rsidR="006B2F5B" w:rsidRPr="00971E8C">
        <w:rPr>
          <w:rFonts w:ascii="UD デジタル 教科書体 NK-R" w:eastAsia="UD デジタル 教科書体 NK-R" w:hAnsi="Meiryo UI" w:hint="eastAsia"/>
          <w:sz w:val="24"/>
          <w:szCs w:val="24"/>
        </w:rPr>
        <w:t>書</w:t>
      </w:r>
      <w:r w:rsidRPr="00971E8C">
        <w:rPr>
          <w:rFonts w:ascii="UD デジタル 教科書体 NK-R" w:eastAsia="UD デジタル 教科書体 NK-R" w:hAnsi="Meiryo UI" w:hint="eastAsia"/>
          <w:sz w:val="24"/>
          <w:szCs w:val="24"/>
        </w:rPr>
        <w:t>の写し</w:t>
      </w:r>
      <w:r w:rsidR="006B2F5B" w:rsidRPr="00971E8C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（□現在申請中）</w:t>
      </w:r>
    </w:p>
    <w:p w14:paraId="3A02E386" w14:textId="35B5C852" w:rsidR="00971E8C" w:rsidRPr="00971E8C" w:rsidRDefault="00731B20" w:rsidP="00971E8C">
      <w:pPr>
        <w:spacing w:line="0" w:lineRule="atLeast"/>
        <w:rPr>
          <w:rFonts w:ascii="UD デジタル 教科書体 NK-R" w:eastAsia="UD デジタル 教科書体 NK-R" w:hAnsi="Meiryo UI"/>
          <w:sz w:val="24"/>
          <w:szCs w:val="24"/>
        </w:rPr>
      </w:pPr>
      <w:r w:rsidRPr="00971E8C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</w:t>
      </w:r>
      <w:r w:rsidR="00B502A1" w:rsidRPr="00971E8C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</w:t>
      </w:r>
      <w:r w:rsidR="006B2F5B" w:rsidRPr="00971E8C">
        <w:rPr>
          <w:rFonts w:ascii="UD デジタル 教科書体 NK-R" w:eastAsia="UD デジタル 教科書体 NK-R" w:hAnsi="Meiryo UI" w:hint="eastAsia"/>
          <w:sz w:val="24"/>
          <w:szCs w:val="24"/>
        </w:rPr>
        <w:t>□・</w:t>
      </w:r>
      <w:r w:rsidR="006B2F5B" w:rsidRPr="001C0FF1">
        <w:rPr>
          <w:rFonts w:ascii="UD デジタル 教科書体 NK-R" w:eastAsia="UD デジタル 教科書体 NK-R" w:hAnsi="Meiryo UI" w:hint="eastAsia"/>
          <w:sz w:val="24"/>
          <w:szCs w:val="24"/>
        </w:rPr>
        <w:t>食品衛生許可書の写し</w:t>
      </w:r>
    </w:p>
    <w:p w14:paraId="72FAB3BE" w14:textId="77777777" w:rsidR="00B33E77" w:rsidRDefault="00971E8C" w:rsidP="00B33E77">
      <w:pPr>
        <w:spacing w:line="0" w:lineRule="atLeast"/>
        <w:ind w:firstLineChars="100" w:firstLine="240"/>
        <w:rPr>
          <w:rFonts w:ascii="UD デジタル 教科書体 NK-R" w:eastAsia="UD デジタル 教科書体 NK-R" w:hAnsi="Meiryo UI"/>
          <w:sz w:val="24"/>
          <w:szCs w:val="24"/>
        </w:rPr>
      </w:pPr>
      <w:r w:rsidRPr="00971E8C">
        <w:rPr>
          <w:rFonts w:ascii="UD デジタル 教科書体 NK-R" w:eastAsia="UD デジタル 教科書体 NK-R" w:hAnsi="Meiryo UI" w:hint="eastAsia"/>
          <w:sz w:val="24"/>
          <w:szCs w:val="24"/>
        </w:rPr>
        <w:t>□</w:t>
      </w:r>
      <w:r w:rsidR="006B2F5B" w:rsidRPr="001C0FF1">
        <w:rPr>
          <w:rFonts w:ascii="UD デジタル 教科書体 NK-R" w:eastAsia="UD デジタル 教科書体 NK-R" w:hAnsi="Meiryo UI" w:hint="eastAsia"/>
          <w:sz w:val="24"/>
          <w:szCs w:val="24"/>
        </w:rPr>
        <w:t>・生産物賠償責任保険（</w:t>
      </w:r>
      <w:r w:rsidR="006B2F5B" w:rsidRPr="001C0FF1">
        <w:rPr>
          <w:rFonts w:ascii="UD デジタル 教科書体 NK-R" w:eastAsia="UD デジタル 教科書体 NK-R" w:hAnsi="Meiryo UI"/>
          <w:sz w:val="24"/>
          <w:szCs w:val="24"/>
        </w:rPr>
        <w:t>PL保険）または福祉事業者総合賠償責任補償制度の生産物</w:t>
      </w:r>
      <w:r w:rsidR="00B33E77">
        <w:rPr>
          <w:rFonts w:ascii="UD デジタル 教科書体 NK-R" w:eastAsia="UD デジタル 教科書体 NK-R" w:hAnsi="Meiryo UI" w:hint="eastAsia"/>
          <w:sz w:val="24"/>
          <w:szCs w:val="24"/>
        </w:rPr>
        <w:t>損</w:t>
      </w:r>
    </w:p>
    <w:p w14:paraId="73DF4BF8" w14:textId="484AA723" w:rsidR="006B2F5B" w:rsidRPr="00971E8C" w:rsidRDefault="00B33E77" w:rsidP="00B33E77">
      <w:pPr>
        <w:spacing w:line="0" w:lineRule="atLeast"/>
        <w:ind w:firstLineChars="200" w:firstLine="480"/>
        <w:rPr>
          <w:rFonts w:ascii="UD デジタル 教科書体 NK-R" w:eastAsia="UD デジタル 教科書体 NK-R" w:hAnsi="Meiryo UI"/>
          <w:sz w:val="24"/>
          <w:szCs w:val="24"/>
        </w:rPr>
      </w:pPr>
      <w:r>
        <w:rPr>
          <w:rFonts w:ascii="UD デジタル 教科書体 NK-R" w:eastAsia="UD デジタル 教科書体 NK-R" w:hAnsi="Meiryo UI" w:hint="eastAsia"/>
          <w:sz w:val="24"/>
          <w:szCs w:val="24"/>
        </w:rPr>
        <w:t>害</w:t>
      </w:r>
      <w:r w:rsidR="006B2F5B" w:rsidRPr="001C0FF1">
        <w:rPr>
          <w:rFonts w:ascii="UD デジタル 教科書体 NK-R" w:eastAsia="UD デジタル 教科書体 NK-R" w:hAnsi="Meiryo UI" w:hint="eastAsia"/>
          <w:sz w:val="24"/>
          <w:szCs w:val="24"/>
        </w:rPr>
        <w:t>補償の加入者証写し</w:t>
      </w:r>
    </w:p>
    <w:p w14:paraId="04798F44" w14:textId="73E5339E" w:rsidR="00E97009" w:rsidRPr="00971E8C" w:rsidRDefault="00E97009" w:rsidP="00B502A1">
      <w:pPr>
        <w:spacing w:line="0" w:lineRule="atLeast"/>
        <w:rPr>
          <w:rFonts w:ascii="UD デジタル 教科書体 NK-R" w:eastAsia="UD デジタル 教科書体 NK-R" w:hAnsi="Meiryo UI"/>
          <w:sz w:val="24"/>
          <w:szCs w:val="24"/>
        </w:rPr>
      </w:pPr>
      <w:r w:rsidRPr="00971E8C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　□・商品写真</w:t>
      </w:r>
      <w:r w:rsidR="002E3E66">
        <w:rPr>
          <w:rFonts w:ascii="UD デジタル 教科書体 NK-R" w:eastAsia="UD デジタル 教科書体 NK-R" w:hAnsi="Meiryo UI" w:hint="eastAsia"/>
          <w:sz w:val="24"/>
          <w:szCs w:val="24"/>
        </w:rPr>
        <w:t>、食品表示ラベル写真、</w:t>
      </w:r>
      <w:r w:rsidRPr="00971E8C">
        <w:rPr>
          <w:rFonts w:ascii="UD デジタル 教科書体 NK-R" w:eastAsia="UD デジタル 教科書体 NK-R" w:hAnsi="Meiryo UI" w:hint="eastAsia"/>
          <w:sz w:val="24"/>
          <w:szCs w:val="24"/>
        </w:rPr>
        <w:t>商品カタログ等</w:t>
      </w:r>
    </w:p>
    <w:sectPr w:rsidR="00E97009" w:rsidRPr="00971E8C" w:rsidSect="00E97009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CA0C" w14:textId="77777777" w:rsidR="000D1E36" w:rsidRDefault="000D1E36" w:rsidP="00731B20">
      <w:r>
        <w:separator/>
      </w:r>
    </w:p>
  </w:endnote>
  <w:endnote w:type="continuationSeparator" w:id="0">
    <w:p w14:paraId="2636582E" w14:textId="77777777" w:rsidR="000D1E36" w:rsidRDefault="000D1E36" w:rsidP="0073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F6D5C" w14:textId="77777777" w:rsidR="000D1E36" w:rsidRDefault="000D1E36" w:rsidP="00731B20">
      <w:r>
        <w:separator/>
      </w:r>
    </w:p>
  </w:footnote>
  <w:footnote w:type="continuationSeparator" w:id="0">
    <w:p w14:paraId="3616A0B7" w14:textId="77777777" w:rsidR="000D1E36" w:rsidRDefault="000D1E36" w:rsidP="0073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90ACC"/>
    <w:multiLevelType w:val="hybridMultilevel"/>
    <w:tmpl w:val="F8C6846A"/>
    <w:lvl w:ilvl="0" w:tplc="E898AC42">
      <w:numFmt w:val="bullet"/>
      <w:lvlText w:val="-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703C0BB8"/>
    <w:multiLevelType w:val="hybridMultilevel"/>
    <w:tmpl w:val="99249C3A"/>
    <w:lvl w:ilvl="0" w:tplc="4F8E7E4C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640305726">
    <w:abstractNumId w:val="1"/>
  </w:num>
  <w:num w:numId="2" w16cid:durableId="24923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51"/>
    <w:rsid w:val="00045F9D"/>
    <w:rsid w:val="000C7074"/>
    <w:rsid w:val="000D1E36"/>
    <w:rsid w:val="000E7F96"/>
    <w:rsid w:val="001305CF"/>
    <w:rsid w:val="001913CC"/>
    <w:rsid w:val="001C0FF1"/>
    <w:rsid w:val="002506C0"/>
    <w:rsid w:val="002E3E66"/>
    <w:rsid w:val="003F37F3"/>
    <w:rsid w:val="0044783D"/>
    <w:rsid w:val="00450072"/>
    <w:rsid w:val="00467C5A"/>
    <w:rsid w:val="00483D92"/>
    <w:rsid w:val="00506251"/>
    <w:rsid w:val="00506BED"/>
    <w:rsid w:val="00526227"/>
    <w:rsid w:val="005A4D05"/>
    <w:rsid w:val="005A76C5"/>
    <w:rsid w:val="005B737F"/>
    <w:rsid w:val="005D227A"/>
    <w:rsid w:val="005D6B26"/>
    <w:rsid w:val="006B2F5B"/>
    <w:rsid w:val="00731B20"/>
    <w:rsid w:val="007327AE"/>
    <w:rsid w:val="007D00BF"/>
    <w:rsid w:val="007E77F4"/>
    <w:rsid w:val="008702A8"/>
    <w:rsid w:val="00886916"/>
    <w:rsid w:val="008D30BF"/>
    <w:rsid w:val="009611A4"/>
    <w:rsid w:val="00971E8C"/>
    <w:rsid w:val="00991819"/>
    <w:rsid w:val="00A83A98"/>
    <w:rsid w:val="00A85D35"/>
    <w:rsid w:val="00AD1C4A"/>
    <w:rsid w:val="00B33E77"/>
    <w:rsid w:val="00B502A1"/>
    <w:rsid w:val="00C67F55"/>
    <w:rsid w:val="00C75D3A"/>
    <w:rsid w:val="00E11155"/>
    <w:rsid w:val="00E954F7"/>
    <w:rsid w:val="00E97009"/>
    <w:rsid w:val="00ED2A6A"/>
    <w:rsid w:val="00EF0297"/>
    <w:rsid w:val="00F2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555A7D"/>
  <w15:docId w15:val="{C5100D3E-8D35-473C-847D-CBDD7623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B20"/>
  </w:style>
  <w:style w:type="paragraph" w:styleId="a5">
    <w:name w:val="footer"/>
    <w:basedOn w:val="a"/>
    <w:link w:val="a6"/>
    <w:uiPriority w:val="99"/>
    <w:unhideWhenUsed/>
    <w:rsid w:val="00731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B20"/>
  </w:style>
  <w:style w:type="paragraph" w:styleId="a7">
    <w:name w:val="Note Heading"/>
    <w:basedOn w:val="a"/>
    <w:next w:val="a"/>
    <w:link w:val="a8"/>
    <w:uiPriority w:val="99"/>
    <w:unhideWhenUsed/>
    <w:rsid w:val="00731B2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731B20"/>
    <w:rPr>
      <w:sz w:val="22"/>
    </w:rPr>
  </w:style>
  <w:style w:type="table" w:styleId="a9">
    <w:name w:val="Table Grid"/>
    <w:basedOn w:val="a1"/>
    <w:uiPriority w:val="59"/>
    <w:rsid w:val="00731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1B20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D3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30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awadu hiroshi</dc:creator>
  <cp:keywords/>
  <dc:description/>
  <cp:lastModifiedBy>awadu hiroshi</cp:lastModifiedBy>
  <cp:revision>2</cp:revision>
  <dcterms:created xsi:type="dcterms:W3CDTF">2026-03-04T04:32:00Z</dcterms:created>
  <dcterms:modified xsi:type="dcterms:W3CDTF">2026-03-04T04:32:00Z</dcterms:modified>
</cp:coreProperties>
</file>